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F8" w:rsidRPr="00EE3867" w:rsidRDefault="00E84CF8" w:rsidP="00E84CF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3867">
        <w:rPr>
          <w:rFonts w:ascii="Times New Roman" w:eastAsia="Times New Roman" w:hAnsi="Times New Roman" w:cs="Times New Roman"/>
          <w:b/>
          <w:lang w:eastAsia="ru-RU"/>
        </w:rPr>
        <w:t>№ 5</w:t>
      </w:r>
    </w:p>
    <w:p w:rsidR="00E84CF8" w:rsidRPr="00EE3867" w:rsidRDefault="00E84CF8" w:rsidP="00E84CF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EE3867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EE38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E3867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E84CF8" w:rsidRPr="00EE3867" w:rsidRDefault="00E84CF8" w:rsidP="00E84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3867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E84CF8" w:rsidRPr="00EE3867" w:rsidRDefault="00E84CF8" w:rsidP="00E84C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3867">
        <w:rPr>
          <w:rFonts w:ascii="Times New Roman" w:eastAsia="Times New Roman" w:hAnsi="Times New Roman" w:cs="Times New Roman"/>
          <w:b/>
          <w:lang w:eastAsia="ru-RU"/>
        </w:rPr>
        <w:t xml:space="preserve"> (учитель-логопед)</w:t>
      </w:r>
    </w:p>
    <w:p w:rsidR="00E84CF8" w:rsidRPr="00EE3867" w:rsidRDefault="00E84CF8" w:rsidP="00E84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5584"/>
        <w:gridCol w:w="993"/>
        <w:gridCol w:w="3282"/>
      </w:tblGrid>
      <w:tr w:rsidR="00E84CF8" w:rsidRPr="00EE3867" w:rsidTr="00EE3867">
        <w:trPr>
          <w:trHeight w:val="409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E84CF8" w:rsidRPr="00EE3867" w:rsidTr="001048CD">
        <w:trPr>
          <w:trHeight w:val="253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 освоения обучающимися, воспитанниками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E84CF8" w:rsidRPr="00EE3867" w:rsidTr="00EE3867">
        <w:trPr>
          <w:trHeight w:val="1947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Внешний мониторинг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МБОУ: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 60% на </w:t>
            </w:r>
            <w:r w:rsidRPr="00EE386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70 %  на ВКК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МКДОУ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70% на </w:t>
            </w:r>
            <w:r w:rsidRPr="00EE386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КК </w:t>
            </w:r>
          </w:p>
          <w:p w:rsidR="00E84CF8" w:rsidRDefault="00E84CF8" w:rsidP="00EE3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90 % на ВКК</w:t>
            </w:r>
          </w:p>
          <w:p w:rsidR="002D18D0" w:rsidRPr="00EE3867" w:rsidRDefault="002D18D0" w:rsidP="002D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Внутренний мониторинг</w:t>
            </w:r>
          </w:p>
          <w:p w:rsidR="002D18D0" w:rsidRPr="00EE3867" w:rsidRDefault="002D18D0" w:rsidP="002D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МКДОУ, МКОУ</w:t>
            </w: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-  не менее 60 % на </w:t>
            </w:r>
            <w:r w:rsidRPr="00EE386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  <w:p w:rsidR="002D18D0" w:rsidRPr="00EE3867" w:rsidRDefault="002D18D0" w:rsidP="002D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МКДОУ, МКОУ – не 70%  на ВКК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E84CF8" w:rsidRDefault="008A4FCD" w:rsidP="008A4F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2D18D0" w:rsidRDefault="002D18D0" w:rsidP="008A4F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18D0" w:rsidRPr="00EE3867" w:rsidRDefault="002D18D0" w:rsidP="002D18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D18D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</w:t>
            </w: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  <w:p w:rsidR="002D18D0" w:rsidRPr="00EE3867" w:rsidRDefault="002D18D0" w:rsidP="002D18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Отчет с количественно-качественным анализом,  заверенный руководителем ОО за 3года.</w:t>
            </w: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84CF8" w:rsidRPr="00EE3867" w:rsidRDefault="008A4FC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</w:t>
            </w:r>
            <w:r w:rsidR="00E84CF8" w:rsidRPr="00EE3867">
              <w:rPr>
                <w:rFonts w:ascii="Times New Roman" w:eastAsia="Times New Roman" w:hAnsi="Times New Roman" w:cs="Times New Roman"/>
                <w:lang w:eastAsia="ru-RU"/>
              </w:rPr>
              <w:t>риант</w:t>
            </w:r>
          </w:p>
        </w:tc>
      </w:tr>
      <w:tr w:rsidR="00E84CF8" w:rsidRPr="00EE3867" w:rsidTr="00EE3867">
        <w:trPr>
          <w:trHeight w:val="253"/>
        </w:trPr>
        <w:tc>
          <w:tcPr>
            <w:tcW w:w="761" w:type="dxa"/>
            <w:shd w:val="clear" w:color="auto" w:fill="auto"/>
          </w:tcPr>
          <w:p w:rsidR="00E84CF8" w:rsidRPr="00EE3867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 участия  в конкурсах, проектах, соревнованиях обучающихся и воспитанников с речевой недостаточностью 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внутри ОО,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уровень,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E84CF8" w:rsidRPr="00EE3867" w:rsidRDefault="002D18D0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3 результатов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8A4FCD" w:rsidRPr="00EE3867" w:rsidRDefault="008A4FC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Приказ о курировании, подготовке к мероприятию обучающихся/воспитанников. Выписка из официального списка, зачисленных в логопедическую группу детей, участвовавших в конкурсах, с указанием логопедического заключения, за соответствующий период, заверенный руководителем ОО.</w:t>
            </w: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84CF8" w:rsidRPr="00EE3867" w:rsidTr="001048CD">
        <w:trPr>
          <w:trHeight w:val="253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2</w:t>
            </w:r>
            <w:r w:rsidRPr="00EE3867">
              <w:rPr>
                <w:rFonts w:ascii="Times New Roman" w:eastAsia="Times New Roman" w:hAnsi="Times New Roman" w:cs="Times New Roman"/>
                <w:b/>
                <w:shd w:val="clear" w:color="auto" w:fill="D9D9D9"/>
                <w:lang w:eastAsia="ru-RU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E84CF8" w:rsidRPr="00EE3867" w:rsidTr="00EE3867">
        <w:trPr>
          <w:trHeight w:val="253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Выступления на семинарах и конференциях</w:t>
            </w:r>
          </w:p>
          <w:p w:rsidR="00E84CF8" w:rsidRPr="00EE3867" w:rsidRDefault="008A4FC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Внутренний уровень не менее 2-х</w:t>
            </w:r>
          </w:p>
          <w:p w:rsidR="00E84CF8" w:rsidRDefault="008A4FC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 уровень не менее  2-х</w:t>
            </w:r>
            <w:r w:rsidR="00E84CF8"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</w:p>
          <w:p w:rsidR="002D18D0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муниципальном уровне 3 занятия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муниципальтном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мастер-класс</w:t>
            </w:r>
          </w:p>
          <w:p w:rsidR="002D18D0" w:rsidRPr="00EE3867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занятия и 1 мастер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ласс на региональном</w:t>
            </w:r>
          </w:p>
          <w:p w:rsidR="008A4FCD" w:rsidRPr="00EE3867" w:rsidRDefault="008A4FCD" w:rsidP="008A4F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E84CF8" w:rsidRPr="00EE3867" w:rsidRDefault="002D18D0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  <w:r w:rsidR="00E84CF8"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  <w:p w:rsidR="00E84CF8" w:rsidRDefault="002D18D0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  <w:r w:rsidR="00E84CF8"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  <w:p w:rsidR="002D18D0" w:rsidRPr="00EE3867" w:rsidRDefault="002D18D0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Программы  мероприятий  со всеми выходными данными. Вышеуказанные выступления и открытые показы, в аттестационный период,  рекомендуется   проводить в сообществе учителей-логопедов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84CF8" w:rsidRPr="00EE3867" w:rsidTr="00EE3867">
        <w:trPr>
          <w:trHeight w:val="253"/>
        </w:trPr>
        <w:tc>
          <w:tcPr>
            <w:tcW w:w="761" w:type="dxa"/>
            <w:shd w:val="clear" w:color="auto" w:fill="auto"/>
          </w:tcPr>
          <w:p w:rsidR="00E84CF8" w:rsidRPr="00EE3867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Вклад в повышение качества образования, распространение собственного опыта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на муниципальном уровне,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уровень,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уровень.  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84CF8" w:rsidRPr="00EE3867" w:rsidTr="00EE3867">
        <w:trPr>
          <w:trHeight w:val="529"/>
        </w:trPr>
        <w:tc>
          <w:tcPr>
            <w:tcW w:w="761" w:type="dxa"/>
            <w:shd w:val="clear" w:color="auto" w:fill="auto"/>
          </w:tcPr>
          <w:p w:rsidR="00E84CF8" w:rsidRPr="00EE3867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опубликованных статей, методических разработок, </w:t>
            </w:r>
          </w:p>
          <w:p w:rsidR="00E84CF8" w:rsidRPr="00EE3867" w:rsidRDefault="002D18D0" w:rsidP="008A4FCD">
            <w:pPr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Статья </w:t>
            </w:r>
          </w:p>
          <w:p w:rsidR="00E84CF8" w:rsidRPr="00EE3867" w:rsidRDefault="00E84CF8" w:rsidP="00E84CF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дидактическая разработка</w:t>
            </w:r>
          </w:p>
          <w:p w:rsidR="00E84CF8" w:rsidRDefault="002D18D0" w:rsidP="00E84CF8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учебно-методическое пособие</w:t>
            </w:r>
          </w:p>
          <w:p w:rsidR="002D18D0" w:rsidRPr="00EE3867" w:rsidRDefault="002D18D0" w:rsidP="00E84CF8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интрнет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-публикации не менее3-х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2D18D0" w:rsidP="008A4F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  <w:r w:rsidR="008A4FCD"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  <w:p w:rsidR="008A4FCD" w:rsidRDefault="002D18D0" w:rsidP="008A4F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2D18D0" w:rsidRDefault="002D18D0" w:rsidP="008A4F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2D18D0" w:rsidRPr="00EE3867" w:rsidRDefault="002D18D0" w:rsidP="008A4F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84CF8" w:rsidRPr="00EE3867" w:rsidTr="00EE3867">
        <w:trPr>
          <w:trHeight w:val="529"/>
        </w:trPr>
        <w:tc>
          <w:tcPr>
            <w:tcW w:w="761" w:type="dxa"/>
            <w:shd w:val="clear" w:color="auto" w:fill="auto"/>
          </w:tcPr>
          <w:p w:rsidR="00E84CF8" w:rsidRPr="00EE3867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и инновационной деятельности</w:t>
            </w: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                        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84CF8" w:rsidRPr="00EE3867" w:rsidTr="00EE3867">
        <w:trPr>
          <w:trHeight w:val="529"/>
        </w:trPr>
        <w:tc>
          <w:tcPr>
            <w:tcW w:w="761" w:type="dxa"/>
            <w:shd w:val="clear" w:color="auto" w:fill="auto"/>
          </w:tcPr>
          <w:p w:rsidR="00E84CF8" w:rsidRPr="00EE3867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курсы ПК, не менее 72 ч. по профилю - логопедия;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ученая степень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8A4FCD" w:rsidRPr="00EE3867" w:rsidRDefault="00E84CF8" w:rsidP="002D18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30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50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Один раз в три года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</w:t>
            </w: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варианты</w:t>
            </w:r>
          </w:p>
        </w:tc>
      </w:tr>
      <w:tr w:rsidR="00E84CF8" w:rsidRPr="00EE3867" w:rsidTr="001048CD">
        <w:trPr>
          <w:trHeight w:val="285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8A4FC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 Представительство</w:t>
            </w:r>
          </w:p>
        </w:tc>
      </w:tr>
      <w:tr w:rsidR="00E84CF8" w:rsidRPr="00EE3867" w:rsidTr="00EE3867">
        <w:trPr>
          <w:trHeight w:val="1563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 в различных комиссиях </w:t>
            </w:r>
          </w:p>
          <w:p w:rsidR="00E84CF8" w:rsidRPr="00EE3867" w:rsidRDefault="00E84CF8" w:rsidP="00E84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ПМП консилиум;</w:t>
            </w:r>
          </w:p>
          <w:p w:rsidR="00E84CF8" w:rsidRPr="00EE3867" w:rsidRDefault="00E84CF8" w:rsidP="00E84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член комиссии</w:t>
            </w:r>
            <w:r w:rsidR="002D18D0">
              <w:rPr>
                <w:rFonts w:ascii="Times New Roman" w:eastAsia="Times New Roman" w:hAnsi="Times New Roman" w:cs="Times New Roman"/>
                <w:lang w:eastAsia="ru-RU"/>
              </w:rPr>
              <w:t xml:space="preserve"> (логопедические пункты) МКДОУ,</w:t>
            </w:r>
          </w:p>
          <w:p w:rsidR="00E84CF8" w:rsidRPr="00EE3867" w:rsidRDefault="00E84CF8" w:rsidP="00E84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представительство в ПМПК;  </w:t>
            </w:r>
          </w:p>
          <w:p w:rsidR="002D18D0" w:rsidRDefault="00D36EDF" w:rsidP="00D36ED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члены </w:t>
            </w:r>
            <w:proofErr w:type="gramStart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экспертных</w:t>
            </w:r>
            <w:proofErr w:type="gramEnd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E84CF8"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аттестационной  комиссии</w:t>
            </w:r>
          </w:p>
          <w:p w:rsidR="00E84CF8" w:rsidRPr="0036654A" w:rsidRDefault="002D18D0" w:rsidP="001048C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аттестационной комиссии</w:t>
            </w:r>
            <w:r w:rsidR="00E84CF8"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:rsidR="002D18D0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84CF8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  <w:p w:rsidR="002D18D0" w:rsidRPr="00EE3867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  <w:p w:rsidR="00E84CF8" w:rsidRPr="00EE3867" w:rsidRDefault="00D36EDF" w:rsidP="00D36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</w:t>
            </w:r>
            <w:r w:rsidR="00E84CF8"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Предоставить, подтверждающие документы  (выписка из приказа).</w:t>
            </w: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E84CF8" w:rsidRPr="00EE3867" w:rsidTr="00EE3867">
        <w:trPr>
          <w:trHeight w:val="705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 в мероприятиях в соответствии с профессиональной деятельностью:  </w:t>
            </w:r>
          </w:p>
          <w:p w:rsidR="00E84CF8" w:rsidRPr="00EE3867" w:rsidRDefault="00E84CF8" w:rsidP="00E84CF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творческих группах</w:t>
            </w:r>
          </w:p>
          <w:p w:rsidR="00E84CF8" w:rsidRPr="00EE3867" w:rsidRDefault="00E84CF8" w:rsidP="00E84CF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наставничество</w:t>
            </w:r>
          </w:p>
          <w:p w:rsidR="00E84CF8" w:rsidRDefault="00E84CF8" w:rsidP="00E84CF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представительство в МО - муниципальный уровень</w:t>
            </w:r>
          </w:p>
          <w:p w:rsidR="002D18D0" w:rsidRPr="00EE3867" w:rsidRDefault="002D18D0" w:rsidP="00E84CF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профессиональном конкурсе</w:t>
            </w:r>
          </w:p>
          <w:p w:rsidR="00E84CF8" w:rsidRPr="00EE3867" w:rsidRDefault="00E84CF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:rsidR="00E84CF8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  <w:p w:rsidR="002D18D0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84CF8" w:rsidRPr="002D18D0" w:rsidRDefault="002D18D0" w:rsidP="002D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Предоставить, подтверждающие  документы (выписка из приказа).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D18D0" w:rsidRPr="00EE3867" w:rsidTr="00EE3867">
        <w:trPr>
          <w:trHeight w:val="705"/>
        </w:trPr>
        <w:tc>
          <w:tcPr>
            <w:tcW w:w="761" w:type="dxa"/>
            <w:shd w:val="clear" w:color="auto" w:fill="auto"/>
          </w:tcPr>
          <w:p w:rsidR="002D18D0" w:rsidRPr="00EE3867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584" w:type="dxa"/>
            <w:shd w:val="clear" w:color="auto" w:fill="auto"/>
          </w:tcPr>
          <w:p w:rsidR="002D18D0" w:rsidRDefault="002D18D0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составе жюри профессионального конкурса</w:t>
            </w:r>
          </w:p>
          <w:p w:rsidR="002D18D0" w:rsidRDefault="002D18D0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</w:t>
            </w:r>
          </w:p>
          <w:p w:rsidR="002D18D0" w:rsidRDefault="002D18D0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  <w:p w:rsidR="002D18D0" w:rsidRPr="00EE3867" w:rsidRDefault="002D18D0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  <w:tc>
          <w:tcPr>
            <w:tcW w:w="993" w:type="dxa"/>
            <w:shd w:val="clear" w:color="auto" w:fill="auto"/>
          </w:tcPr>
          <w:p w:rsidR="002D18D0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D18D0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  <w:p w:rsidR="002D18D0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:rsidR="002D18D0" w:rsidRPr="00EE3867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3282" w:type="dxa"/>
            <w:shd w:val="clear" w:color="auto" w:fill="auto"/>
          </w:tcPr>
          <w:p w:rsidR="002D18D0" w:rsidRPr="00EE3867" w:rsidRDefault="002D18D0" w:rsidP="002D18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2D18D0" w:rsidRPr="00EE3867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84CF8" w:rsidRPr="00EE3867" w:rsidTr="001048CD">
        <w:trPr>
          <w:trHeight w:val="705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 профессионального мастерства</w:t>
            </w:r>
          </w:p>
        </w:tc>
      </w:tr>
      <w:tr w:rsidR="00E84CF8" w:rsidRPr="00EE3867" w:rsidTr="00EE3867">
        <w:trPr>
          <w:trHeight w:val="705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Результативность участия в профессиональном  конкурсе в номинации «Педагог года»: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победитель/призер конкурса 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внутреннего этапа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 муниципального этапа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регионального этапа 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федерального этапа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 200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 период</w:t>
            </w:r>
          </w:p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</w:tc>
      </w:tr>
      <w:tr w:rsidR="00E84CF8" w:rsidRPr="00EE3867" w:rsidTr="00EE3867">
        <w:trPr>
          <w:trHeight w:val="705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E84CF8" w:rsidRPr="00EE3867" w:rsidRDefault="00E84CF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E84CF8" w:rsidRPr="00EE3867" w:rsidRDefault="00E84CF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6" w:history="1">
              <w:r w:rsidRPr="00EE38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E84CF8" w:rsidRPr="00EE3867" w:rsidRDefault="00E84CF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E84CF8" w:rsidRPr="00EE3867" w:rsidRDefault="00E84CF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Победитель/призер 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Муниципального уровня 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регионального уровня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федерального уровня 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     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      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60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E84CF8" w:rsidRPr="00EE3867" w:rsidTr="001048CD">
        <w:trPr>
          <w:trHeight w:val="272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>5. Работа с детьми ОВЗ</w:t>
            </w:r>
          </w:p>
        </w:tc>
      </w:tr>
      <w:tr w:rsidR="00E84CF8" w:rsidRPr="00EE3867" w:rsidTr="00EE3867">
        <w:trPr>
          <w:trHeight w:val="253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584" w:type="dxa"/>
            <w:shd w:val="clear" w:color="auto" w:fill="auto"/>
          </w:tcPr>
          <w:p w:rsidR="00E84CF8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 адаптированная программа</w:t>
            </w:r>
          </w:p>
          <w:p w:rsidR="002D18D0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Календарно-тематический план</w:t>
            </w:r>
          </w:p>
          <w:p w:rsidR="00E84CF8" w:rsidRPr="00EE3867" w:rsidRDefault="002D18D0" w:rsidP="003665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Сведения, подтверждающие успешность коррекционно-речевой работы</w:t>
            </w:r>
          </w:p>
        </w:tc>
        <w:tc>
          <w:tcPr>
            <w:tcW w:w="993" w:type="dxa"/>
            <w:shd w:val="clear" w:color="auto" w:fill="auto"/>
          </w:tcPr>
          <w:p w:rsidR="00E84CF8" w:rsidRDefault="0036654A" w:rsidP="003665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36654A" w:rsidRDefault="0036654A" w:rsidP="003665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36654A" w:rsidRPr="00EE3867" w:rsidRDefault="0036654A" w:rsidP="003665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gramStart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  <w:proofErr w:type="gramEnd"/>
          </w:p>
        </w:tc>
      </w:tr>
      <w:tr w:rsidR="00E84CF8" w:rsidRPr="00EE3867" w:rsidTr="001048CD">
        <w:trPr>
          <w:trHeight w:val="253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E84CF8" w:rsidRPr="00EE3867" w:rsidTr="00EE3867">
        <w:trPr>
          <w:trHeight w:val="1278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межаттестац</w:t>
            </w:r>
            <w:proofErr w:type="spellEnd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. период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84CF8" w:rsidRPr="00EE3867" w:rsidTr="001048CD">
        <w:trPr>
          <w:trHeight w:val="253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Логопед: 1КК-250, ВКК-350б; </w:t>
            </w:r>
          </w:p>
        </w:tc>
      </w:tr>
    </w:tbl>
    <w:p w:rsidR="00E84CF8" w:rsidRPr="00EE3867" w:rsidRDefault="00E84CF8" w:rsidP="00E84CF8">
      <w:pPr>
        <w:spacing w:after="0" w:line="360" w:lineRule="auto"/>
        <w:ind w:left="360" w:right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4CF8" w:rsidRPr="00EE3867" w:rsidRDefault="00E84CF8" w:rsidP="00E84CF8">
      <w:pPr>
        <w:spacing w:after="0" w:line="360" w:lineRule="auto"/>
        <w:ind w:left="360" w:right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00C3" w:rsidRPr="00EE3867" w:rsidRDefault="00A500C3">
      <w:pPr>
        <w:rPr>
          <w:rFonts w:ascii="Times New Roman" w:hAnsi="Times New Roman" w:cs="Times New Roman"/>
        </w:rPr>
      </w:pPr>
    </w:p>
    <w:sectPr w:rsidR="00A500C3" w:rsidRPr="00EE3867" w:rsidSect="00EE38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08A"/>
    <w:multiLevelType w:val="hybridMultilevel"/>
    <w:tmpl w:val="C78CC8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49B2E1B"/>
    <w:multiLevelType w:val="hybridMultilevel"/>
    <w:tmpl w:val="03C641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9BA7FD2"/>
    <w:multiLevelType w:val="hybridMultilevel"/>
    <w:tmpl w:val="479A7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474FD6"/>
    <w:multiLevelType w:val="hybridMultilevel"/>
    <w:tmpl w:val="CD9EA1F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F8"/>
    <w:rsid w:val="002D18D0"/>
    <w:rsid w:val="0036654A"/>
    <w:rsid w:val="008A4FCD"/>
    <w:rsid w:val="00A500C3"/>
    <w:rsid w:val="00D36EDF"/>
    <w:rsid w:val="00E84CF8"/>
    <w:rsid w:val="00E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2023-06-22T09:51:00Z</cp:lastPrinted>
  <dcterms:created xsi:type="dcterms:W3CDTF">2023-06-20T11:14:00Z</dcterms:created>
  <dcterms:modified xsi:type="dcterms:W3CDTF">2023-06-22T10:35:00Z</dcterms:modified>
</cp:coreProperties>
</file>